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12" w:rsidRPr="00C70DB8" w:rsidRDefault="00AF0494" w:rsidP="00580CB7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70DB8">
        <w:rPr>
          <w:rFonts w:ascii="標楷體" w:eastAsia="標楷體" w:hAnsi="標楷體" w:hint="eastAsia"/>
          <w:b/>
          <w:sz w:val="32"/>
          <w:szCs w:val="32"/>
        </w:rPr>
        <w:t>臺北市</w:t>
      </w:r>
      <w:r w:rsidR="00D83EA1" w:rsidRPr="00C70DB8">
        <w:rPr>
          <w:rFonts w:ascii="標楷體" w:eastAsia="標楷體" w:hAnsi="標楷體" w:hint="eastAsia"/>
          <w:b/>
          <w:sz w:val="32"/>
          <w:szCs w:val="32"/>
        </w:rPr>
        <w:t>僱用100</w:t>
      </w:r>
      <w:r w:rsidR="00094356">
        <w:rPr>
          <w:rFonts w:ascii="標楷體" w:eastAsia="標楷體" w:hAnsi="標楷體" w:hint="eastAsia"/>
          <w:b/>
          <w:sz w:val="32"/>
          <w:szCs w:val="32"/>
        </w:rPr>
        <w:t>人以上企業</w:t>
      </w:r>
      <w:r w:rsidR="00A23AC4">
        <w:rPr>
          <w:rFonts w:ascii="標楷體" w:eastAsia="標楷體" w:hAnsi="標楷體" w:hint="eastAsia"/>
          <w:b/>
          <w:sz w:val="32"/>
          <w:szCs w:val="32"/>
        </w:rPr>
        <w:t>之</w:t>
      </w:r>
      <w:r w:rsidR="006305EC" w:rsidRPr="00C70DB8">
        <w:rPr>
          <w:rFonts w:ascii="標楷體" w:eastAsia="標楷體" w:hAnsi="標楷體" w:hint="eastAsia"/>
          <w:b/>
          <w:sz w:val="32"/>
          <w:szCs w:val="32"/>
        </w:rPr>
        <w:t>員工</w:t>
      </w:r>
      <w:r w:rsidR="00D27212" w:rsidRPr="00C70DB8">
        <w:rPr>
          <w:rFonts w:ascii="標楷體" w:eastAsia="標楷體" w:hAnsi="標楷體" w:hint="eastAsia"/>
          <w:b/>
          <w:sz w:val="32"/>
          <w:szCs w:val="32"/>
        </w:rPr>
        <w:t>托兒</w:t>
      </w:r>
      <w:r w:rsidR="00D9110F" w:rsidRPr="00C70DB8">
        <w:rPr>
          <w:rFonts w:ascii="標楷體" w:eastAsia="標楷體" w:hAnsi="標楷體" w:hint="eastAsia"/>
          <w:b/>
          <w:sz w:val="32"/>
          <w:szCs w:val="32"/>
        </w:rPr>
        <w:t>需求及意向</w:t>
      </w:r>
      <w:r w:rsidR="00A23AC4">
        <w:rPr>
          <w:rFonts w:ascii="標楷體" w:eastAsia="標楷體" w:hAnsi="標楷體" w:hint="eastAsia"/>
          <w:b/>
          <w:sz w:val="32"/>
          <w:szCs w:val="32"/>
        </w:rPr>
        <w:t>調</w:t>
      </w:r>
      <w:r w:rsidR="00D27212" w:rsidRPr="00C70DB8">
        <w:rPr>
          <w:rFonts w:ascii="標楷體" w:eastAsia="標楷體" w:hAnsi="標楷體" w:hint="eastAsia"/>
          <w:b/>
          <w:sz w:val="32"/>
          <w:szCs w:val="32"/>
        </w:rPr>
        <w:t>查表</w:t>
      </w:r>
    </w:p>
    <w:p w:rsidR="00580CB7" w:rsidRPr="004C4961" w:rsidRDefault="004C4961" w:rsidP="00580CB7">
      <w:pPr>
        <w:spacing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</w:t>
      </w:r>
      <w:r w:rsidRPr="004C4961">
        <w:rPr>
          <w:rFonts w:ascii="標楷體" w:eastAsia="標楷體" w:hAnsi="標楷體" w:hint="eastAsia"/>
        </w:rPr>
        <w:t>(</w:t>
      </w:r>
      <w:r w:rsidR="00094356">
        <w:rPr>
          <w:rFonts w:ascii="標楷體" w:eastAsia="標楷體" w:hAnsi="標楷體" w:hint="eastAsia"/>
        </w:rPr>
        <w:t>本表</w:t>
      </w:r>
      <w:r w:rsidR="00BD499B">
        <w:rPr>
          <w:rFonts w:ascii="標楷體" w:eastAsia="標楷體" w:hAnsi="標楷體" w:hint="eastAsia"/>
        </w:rPr>
        <w:t>供企業向員工調查參考</w:t>
      </w:r>
      <w:r w:rsidRPr="004C4961">
        <w:rPr>
          <w:rFonts w:ascii="標楷體" w:eastAsia="標楷體" w:hAnsi="標楷體" w:hint="eastAsia"/>
        </w:rPr>
        <w:t>)</w:t>
      </w:r>
    </w:p>
    <w:p w:rsidR="00FC6275" w:rsidRPr="00444B38" w:rsidRDefault="00F5086C" w:rsidP="00511AC0">
      <w:pPr>
        <w:spacing w:line="320" w:lineRule="exact"/>
        <w:ind w:leftChars="-200" w:left="40" w:hangingChars="200" w:hanging="520"/>
        <w:jc w:val="right"/>
        <w:rPr>
          <w:rFonts w:ascii="標楷體" w:eastAsia="標楷體" w:hAnsi="標楷體"/>
          <w:sz w:val="26"/>
          <w:szCs w:val="26"/>
        </w:rPr>
      </w:pPr>
      <w:r w:rsidRPr="00444B38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F5086C" w:rsidRDefault="00F5086C" w:rsidP="00A23AC4">
      <w:pPr>
        <w:spacing w:line="360" w:lineRule="exact"/>
        <w:rPr>
          <w:rFonts w:ascii="標楷體" w:eastAsia="標楷體" w:hAnsi="標楷體"/>
          <w:b/>
          <w:sz w:val="26"/>
          <w:szCs w:val="26"/>
        </w:rPr>
      </w:pPr>
      <w:r w:rsidRPr="00444B38">
        <w:rPr>
          <w:rFonts w:ascii="標楷體" w:eastAsia="標楷體" w:hAnsi="標楷體" w:hint="eastAsia"/>
          <w:b/>
          <w:sz w:val="26"/>
          <w:szCs w:val="26"/>
        </w:rPr>
        <w:t>1.托育子女需求調查</w:t>
      </w:r>
      <w:r w:rsidR="00557F66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A23AC4" w:rsidRDefault="0009324B" w:rsidP="0009324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00697A">
        <w:rPr>
          <w:rFonts w:ascii="標楷體" w:eastAsia="標楷體" w:hAnsi="標楷體" w:hint="eastAsia"/>
          <w:sz w:val="26"/>
          <w:szCs w:val="26"/>
        </w:rPr>
        <w:t>請問您目前</w:t>
      </w:r>
      <w:r w:rsidR="00EA75DB">
        <w:rPr>
          <w:rFonts w:ascii="標楷體" w:eastAsia="標楷體" w:hAnsi="標楷體" w:hint="eastAsia"/>
          <w:sz w:val="26"/>
          <w:szCs w:val="26"/>
        </w:rPr>
        <w:t>有</w:t>
      </w:r>
      <w:r w:rsidR="003C654A">
        <w:rPr>
          <w:rFonts w:ascii="標楷體" w:eastAsia="標楷體" w:hAnsi="標楷體" w:hint="eastAsia"/>
          <w:sz w:val="26"/>
          <w:szCs w:val="26"/>
        </w:rPr>
        <w:t>無</w:t>
      </w:r>
      <w:r w:rsidR="008A34E7">
        <w:rPr>
          <w:rFonts w:ascii="標楷體" w:eastAsia="標楷體" w:hAnsi="標楷體" w:hint="eastAsia"/>
          <w:sz w:val="26"/>
          <w:szCs w:val="26"/>
        </w:rPr>
        <w:t>托育子女需求？</w:t>
      </w:r>
    </w:p>
    <w:p w:rsidR="00AC16A2" w:rsidRDefault="0009324B" w:rsidP="0009324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23AC4" w:rsidRPr="00444B38">
        <w:rPr>
          <w:rFonts w:ascii="標楷體" w:eastAsia="標楷體" w:hAnsi="標楷體" w:hint="eastAsia"/>
          <w:sz w:val="26"/>
          <w:szCs w:val="26"/>
        </w:rPr>
        <w:t>□有</w:t>
      </w:r>
    </w:p>
    <w:p w:rsidR="00A23AC4" w:rsidRDefault="0009324B" w:rsidP="0009324B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="00A23AC4" w:rsidRPr="00444B38">
        <w:rPr>
          <w:rFonts w:ascii="標楷體" w:eastAsia="標楷體" w:hAnsi="標楷體" w:hint="eastAsia"/>
          <w:sz w:val="26"/>
          <w:szCs w:val="26"/>
        </w:rPr>
        <w:t>□無</w:t>
      </w:r>
      <w:r w:rsidR="00A23AC4">
        <w:rPr>
          <w:rFonts w:ascii="標楷體" w:eastAsia="標楷體" w:hAnsi="標楷體" w:hint="eastAsia"/>
          <w:sz w:val="26"/>
          <w:szCs w:val="26"/>
        </w:rPr>
        <w:t>[勾選此項請跳答第3題]</w:t>
      </w:r>
    </w:p>
    <w:p w:rsidR="00651FB1" w:rsidRDefault="00A23AC4" w:rsidP="00BB6A06">
      <w:pPr>
        <w:pStyle w:val="a9"/>
        <w:spacing w:line="360" w:lineRule="exact"/>
        <w:ind w:leftChars="0" w:left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2</w:t>
      </w:r>
      <w:r w:rsidRPr="00444B38">
        <w:rPr>
          <w:rFonts w:ascii="標楷體" w:eastAsia="標楷體" w:hAnsi="標楷體" w:hint="eastAsia"/>
          <w:b/>
          <w:sz w:val="26"/>
          <w:szCs w:val="26"/>
        </w:rPr>
        <w:t>.子女</w:t>
      </w:r>
      <w:r w:rsidR="00281A22">
        <w:rPr>
          <w:rFonts w:ascii="標楷體" w:eastAsia="標楷體" w:hAnsi="標楷體" w:hint="eastAsia"/>
          <w:b/>
          <w:sz w:val="26"/>
          <w:szCs w:val="26"/>
        </w:rPr>
        <w:t>日間</w:t>
      </w:r>
      <w:r>
        <w:rPr>
          <w:rFonts w:ascii="標楷體" w:eastAsia="標楷體" w:hAnsi="標楷體" w:hint="eastAsia"/>
          <w:b/>
          <w:sz w:val="26"/>
          <w:szCs w:val="26"/>
        </w:rPr>
        <w:t>照顧現況</w:t>
      </w:r>
      <w:r w:rsidRPr="00444B38">
        <w:rPr>
          <w:rFonts w:ascii="標楷體" w:eastAsia="標楷體" w:hAnsi="標楷體" w:hint="eastAsia"/>
          <w:b/>
          <w:sz w:val="26"/>
          <w:szCs w:val="26"/>
        </w:rPr>
        <w:t>調查</w:t>
      </w:r>
    </w:p>
    <w:p w:rsidR="0009324B" w:rsidRPr="003771A8" w:rsidRDefault="0009324B" w:rsidP="00BB6A06">
      <w:pPr>
        <w:pStyle w:val="a9"/>
        <w:spacing w:line="360" w:lineRule="exact"/>
        <w:ind w:leftChars="0" w:left="0"/>
        <w:rPr>
          <w:rFonts w:ascii="標楷體" w:eastAsia="標楷體" w:hAnsi="標楷體" w:hint="eastAsia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09324B">
        <w:rPr>
          <w:rFonts w:ascii="標楷體" w:eastAsia="標楷體" w:hAnsi="標楷體" w:hint="eastAsia"/>
          <w:sz w:val="26"/>
          <w:szCs w:val="26"/>
        </w:rPr>
        <w:t>請問</w:t>
      </w:r>
      <w:r>
        <w:rPr>
          <w:rFonts w:ascii="標楷體" w:eastAsia="標楷體" w:hAnsi="標楷體" w:hint="eastAsia"/>
          <w:sz w:val="26"/>
          <w:szCs w:val="26"/>
        </w:rPr>
        <w:t>您目前以下列哪種方式照顧或托育您的子女？</w:t>
      </w:r>
      <w:r w:rsidR="009D46B5" w:rsidRPr="003771A8">
        <w:rPr>
          <w:rFonts w:ascii="標楷體" w:eastAsia="標楷體" w:hAnsi="標楷體" w:hint="eastAsia"/>
          <w:b/>
          <w:sz w:val="26"/>
          <w:szCs w:val="26"/>
        </w:rPr>
        <w:t>(可複選)</w:t>
      </w:r>
    </w:p>
    <w:p w:rsidR="00AC16A2" w:rsidRDefault="00320748" w:rsidP="00281A22">
      <w:pPr>
        <w:spacing w:line="360" w:lineRule="exact"/>
        <w:ind w:leftChars="117" w:left="710" w:hangingChars="165" w:hanging="42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</w:t>
      </w:r>
      <w:r w:rsidR="00281A22" w:rsidRPr="00444B38">
        <w:rPr>
          <w:rFonts w:ascii="標楷體" w:eastAsia="標楷體" w:hAnsi="標楷體" w:hint="eastAsia"/>
          <w:sz w:val="26"/>
          <w:szCs w:val="26"/>
        </w:rPr>
        <w:t>□</w:t>
      </w:r>
      <w:r w:rsidR="00281A22">
        <w:rPr>
          <w:rFonts w:ascii="標楷體" w:eastAsia="標楷體" w:hAnsi="標楷體" w:hint="eastAsia"/>
          <w:sz w:val="26"/>
          <w:szCs w:val="26"/>
        </w:rPr>
        <w:t>由家人照顧</w:t>
      </w:r>
    </w:p>
    <w:p w:rsidR="00281A22" w:rsidRDefault="00320748" w:rsidP="00281A22">
      <w:pPr>
        <w:spacing w:line="360" w:lineRule="exact"/>
        <w:ind w:leftChars="117" w:left="710" w:hangingChars="165" w:hanging="42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</w:t>
      </w:r>
      <w:r w:rsidR="00281A22" w:rsidRPr="00444B38">
        <w:rPr>
          <w:rFonts w:ascii="標楷體" w:eastAsia="標楷體" w:hAnsi="標楷體" w:hint="eastAsia"/>
          <w:sz w:val="26"/>
          <w:szCs w:val="26"/>
        </w:rPr>
        <w:t>□</w:t>
      </w:r>
      <w:r w:rsidR="00281A22">
        <w:rPr>
          <w:rFonts w:ascii="標楷體" w:eastAsia="標楷體" w:hAnsi="標楷體" w:hint="eastAsia"/>
          <w:sz w:val="26"/>
          <w:szCs w:val="26"/>
        </w:rPr>
        <w:t>送</w:t>
      </w:r>
      <w:r w:rsidR="00FB0C1D">
        <w:rPr>
          <w:rFonts w:ascii="標楷體" w:eastAsia="標楷體" w:hAnsi="標楷體" w:hint="eastAsia"/>
          <w:sz w:val="26"/>
          <w:szCs w:val="26"/>
        </w:rPr>
        <w:t>住家附近</w:t>
      </w:r>
      <w:r w:rsidR="00281A22">
        <w:rPr>
          <w:rFonts w:ascii="標楷體" w:eastAsia="標楷體" w:hAnsi="標楷體" w:hint="eastAsia"/>
          <w:sz w:val="26"/>
          <w:szCs w:val="26"/>
        </w:rPr>
        <w:t>保母照顧</w:t>
      </w:r>
    </w:p>
    <w:p w:rsidR="00FB0C1D" w:rsidRPr="00444B38" w:rsidRDefault="00320748" w:rsidP="00FB0C1D">
      <w:pPr>
        <w:spacing w:line="360" w:lineRule="exact"/>
        <w:ind w:leftChars="117" w:left="710" w:hangingChars="165" w:hanging="42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(3)</w:t>
      </w:r>
      <w:r w:rsidR="00FB0C1D" w:rsidRPr="00444B38">
        <w:rPr>
          <w:rFonts w:ascii="標楷體" w:eastAsia="標楷體" w:hAnsi="標楷體" w:hint="eastAsia"/>
          <w:sz w:val="26"/>
          <w:szCs w:val="26"/>
        </w:rPr>
        <w:t>□</w:t>
      </w:r>
      <w:r w:rsidR="00AC16A2">
        <w:rPr>
          <w:rFonts w:ascii="標楷體" w:eastAsia="標楷體" w:hAnsi="標楷體" w:hint="eastAsia"/>
          <w:sz w:val="26"/>
          <w:szCs w:val="26"/>
        </w:rPr>
        <w:t>送住家附近之托育機構</w:t>
      </w:r>
      <w:bookmarkStart w:id="0" w:name="_GoBack"/>
      <w:bookmarkEnd w:id="0"/>
    </w:p>
    <w:p w:rsidR="00281A22" w:rsidRPr="00444B38" w:rsidRDefault="00320748" w:rsidP="00281A22">
      <w:pPr>
        <w:spacing w:line="360" w:lineRule="exact"/>
        <w:ind w:leftChars="117" w:left="710" w:hangingChars="165" w:hanging="429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(4)</w:t>
      </w:r>
      <w:r w:rsidR="00281A22" w:rsidRPr="00444B38">
        <w:rPr>
          <w:rFonts w:ascii="標楷體" w:eastAsia="標楷體" w:hAnsi="標楷體" w:hint="eastAsia"/>
          <w:sz w:val="26"/>
          <w:szCs w:val="26"/>
        </w:rPr>
        <w:t>□送公司設置</w:t>
      </w:r>
      <w:r w:rsidR="00AE5234">
        <w:rPr>
          <w:rFonts w:ascii="標楷體" w:eastAsia="標楷體" w:hAnsi="標楷體" w:hint="eastAsia"/>
          <w:sz w:val="26"/>
          <w:szCs w:val="26"/>
        </w:rPr>
        <w:t>或公司附近</w:t>
      </w:r>
      <w:r w:rsidR="00281A22" w:rsidRPr="00444B38">
        <w:rPr>
          <w:rFonts w:ascii="標楷體" w:eastAsia="標楷體" w:hAnsi="標楷體" w:hint="eastAsia"/>
          <w:sz w:val="26"/>
          <w:szCs w:val="26"/>
        </w:rPr>
        <w:t>之托</w:t>
      </w:r>
      <w:r w:rsidR="00932C93">
        <w:rPr>
          <w:rFonts w:ascii="標楷體" w:eastAsia="標楷體" w:hAnsi="標楷體" w:hint="eastAsia"/>
          <w:sz w:val="26"/>
          <w:szCs w:val="26"/>
        </w:rPr>
        <w:t>育</w:t>
      </w:r>
      <w:r w:rsidR="00281A22" w:rsidRPr="00444B38">
        <w:rPr>
          <w:rFonts w:ascii="標楷體" w:eastAsia="標楷體" w:hAnsi="標楷體" w:hint="eastAsia"/>
          <w:sz w:val="26"/>
          <w:szCs w:val="26"/>
        </w:rPr>
        <w:t>機構</w:t>
      </w:r>
    </w:p>
    <w:p w:rsidR="00A23AC4" w:rsidRPr="00A23AC4" w:rsidRDefault="00320748" w:rsidP="00281A22">
      <w:pPr>
        <w:pStyle w:val="a9"/>
        <w:spacing w:line="360" w:lineRule="exact"/>
        <w:ind w:leftChars="0" w:left="0" w:firstLineChars="109" w:firstLine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(5)</w:t>
      </w:r>
      <w:r w:rsidR="00281A22" w:rsidRPr="00444B38">
        <w:rPr>
          <w:rFonts w:ascii="標楷體" w:eastAsia="標楷體" w:hAnsi="標楷體" w:hint="eastAsia"/>
          <w:sz w:val="26"/>
          <w:szCs w:val="26"/>
        </w:rPr>
        <w:t>□</w:t>
      </w:r>
      <w:r w:rsidR="00281A22">
        <w:rPr>
          <w:rFonts w:ascii="標楷體" w:eastAsia="標楷體" w:hAnsi="標楷體" w:hint="eastAsia"/>
          <w:sz w:val="26"/>
          <w:szCs w:val="26"/>
        </w:rPr>
        <w:t>其他</w:t>
      </w:r>
      <w:r w:rsidR="00AC16A2">
        <w:rPr>
          <w:rFonts w:ascii="標楷體" w:eastAsia="標楷體" w:hAnsi="標楷體" w:hint="eastAsia"/>
          <w:sz w:val="26"/>
          <w:szCs w:val="26"/>
        </w:rPr>
        <w:t>，</w:t>
      </w:r>
      <w:r w:rsidR="0053734F">
        <w:rPr>
          <w:rFonts w:ascii="標楷體" w:eastAsia="標楷體" w:hAnsi="標楷體" w:hint="eastAsia"/>
          <w:sz w:val="26"/>
          <w:szCs w:val="26"/>
        </w:rPr>
        <w:t>請說明</w:t>
      </w:r>
      <w:r w:rsidR="00AC16A2">
        <w:rPr>
          <w:rFonts w:ascii="標楷體" w:eastAsia="標楷體" w:hAnsi="標楷體" w:hint="eastAsia"/>
          <w:sz w:val="26"/>
          <w:szCs w:val="26"/>
        </w:rPr>
        <w:t>方式：</w:t>
      </w:r>
      <w:r w:rsidR="00281A22" w:rsidRPr="00117E1B">
        <w:rPr>
          <w:rFonts w:ascii="標楷體" w:eastAsia="標楷體" w:hAnsi="標楷體"/>
          <w:sz w:val="26"/>
          <w:szCs w:val="26"/>
          <w:u w:val="single"/>
        </w:rPr>
        <w:t xml:space="preserve">     </w:t>
      </w:r>
      <w:r w:rsidR="00281A2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AC16A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="00915408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</w:t>
      </w:r>
    </w:p>
    <w:p w:rsidR="00F5086C" w:rsidRPr="00444B38" w:rsidRDefault="00A23AC4" w:rsidP="00BB6A06">
      <w:pPr>
        <w:pStyle w:val="a9"/>
        <w:spacing w:line="360" w:lineRule="exact"/>
        <w:ind w:leftChars="0" w:left="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3</w:t>
      </w:r>
      <w:r w:rsidR="00F5086C" w:rsidRPr="00444B38">
        <w:rPr>
          <w:rFonts w:ascii="標楷體" w:eastAsia="標楷體" w:hAnsi="標楷體" w:hint="eastAsia"/>
          <w:b/>
          <w:sz w:val="26"/>
          <w:szCs w:val="26"/>
        </w:rPr>
        <w:t>.托育子女方式意向調查</w:t>
      </w:r>
    </w:p>
    <w:p w:rsidR="00F5086C" w:rsidRPr="003771A8" w:rsidRDefault="001241C4" w:rsidP="00BB6A06">
      <w:pPr>
        <w:spacing w:line="360" w:lineRule="exact"/>
        <w:ind w:leftChars="118" w:left="283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就您個人考量，</w:t>
      </w:r>
      <w:r w:rsidR="005F021E">
        <w:rPr>
          <w:rFonts w:ascii="標楷體" w:eastAsia="標楷體" w:hAnsi="標楷體" w:hint="eastAsia"/>
          <w:sz w:val="26"/>
          <w:szCs w:val="26"/>
        </w:rPr>
        <w:t>您</w:t>
      </w:r>
      <w:r w:rsidR="00AE5234">
        <w:rPr>
          <w:rFonts w:ascii="標楷體" w:eastAsia="標楷體" w:hAnsi="標楷體" w:hint="eastAsia"/>
          <w:sz w:val="26"/>
          <w:szCs w:val="26"/>
        </w:rPr>
        <w:t>希望以</w:t>
      </w:r>
      <w:r w:rsidR="00F5086C" w:rsidRPr="00444B38">
        <w:rPr>
          <w:rFonts w:ascii="標楷體" w:eastAsia="標楷體" w:hAnsi="標楷體" w:hint="eastAsia"/>
          <w:sz w:val="26"/>
          <w:szCs w:val="26"/>
        </w:rPr>
        <w:t>下列哪種方式來</w:t>
      </w:r>
      <w:r w:rsidR="005B6638">
        <w:rPr>
          <w:rFonts w:ascii="標楷體" w:eastAsia="標楷體" w:hAnsi="標楷體" w:hint="eastAsia"/>
          <w:sz w:val="26"/>
          <w:szCs w:val="26"/>
        </w:rPr>
        <w:t>照顧或您的</w:t>
      </w:r>
      <w:r w:rsidR="00F5086C" w:rsidRPr="00444B38">
        <w:rPr>
          <w:rFonts w:ascii="標楷體" w:eastAsia="標楷體" w:hAnsi="標楷體" w:hint="eastAsia"/>
          <w:sz w:val="26"/>
          <w:szCs w:val="26"/>
        </w:rPr>
        <w:t>托育子女？</w:t>
      </w:r>
      <w:r w:rsidR="00E01402" w:rsidRPr="003771A8">
        <w:rPr>
          <w:rFonts w:ascii="標楷體" w:eastAsia="標楷體" w:hAnsi="標楷體" w:hint="eastAsia"/>
          <w:b/>
          <w:sz w:val="26"/>
          <w:szCs w:val="26"/>
        </w:rPr>
        <w:t>(單選)</w:t>
      </w:r>
    </w:p>
    <w:p w:rsidR="0053734F" w:rsidRDefault="00320748" w:rsidP="00281A22">
      <w:pPr>
        <w:spacing w:line="360" w:lineRule="exact"/>
        <w:ind w:firstLineChars="109" w:firstLine="28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(1)□由</w:t>
      </w:r>
      <w:r w:rsidR="00114D2C" w:rsidRPr="00281A22">
        <w:rPr>
          <w:rFonts w:ascii="標楷體" w:eastAsia="標楷體" w:hAnsi="標楷體" w:hint="eastAsia"/>
          <w:sz w:val="26"/>
          <w:szCs w:val="26"/>
        </w:rPr>
        <w:t>家人</w:t>
      </w:r>
      <w:r w:rsidR="00281A22">
        <w:rPr>
          <w:rFonts w:ascii="標楷體" w:eastAsia="標楷體" w:hAnsi="標楷體" w:hint="eastAsia"/>
          <w:sz w:val="26"/>
          <w:szCs w:val="26"/>
        </w:rPr>
        <w:t>照顧</w:t>
      </w:r>
    </w:p>
    <w:p w:rsidR="00281A22" w:rsidRDefault="00320748" w:rsidP="00281A22">
      <w:pPr>
        <w:spacing w:line="360" w:lineRule="exact"/>
        <w:ind w:firstLineChars="109" w:firstLine="28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(2)□送</w:t>
      </w:r>
      <w:r w:rsidR="00AE5234">
        <w:rPr>
          <w:rFonts w:ascii="標楷體" w:eastAsia="標楷體" w:hAnsi="標楷體" w:hint="eastAsia"/>
          <w:sz w:val="26"/>
          <w:szCs w:val="26"/>
        </w:rPr>
        <w:t>住家附近之</w:t>
      </w:r>
      <w:r w:rsidR="00114D2C" w:rsidRPr="00281A22">
        <w:rPr>
          <w:rFonts w:ascii="標楷體" w:eastAsia="標楷體" w:hAnsi="標楷體" w:hint="eastAsia"/>
          <w:sz w:val="26"/>
          <w:szCs w:val="26"/>
        </w:rPr>
        <w:t>保母照顧</w:t>
      </w:r>
    </w:p>
    <w:p w:rsidR="00FB0C1D" w:rsidRDefault="00320748" w:rsidP="00281A22">
      <w:pPr>
        <w:spacing w:line="360" w:lineRule="exact"/>
        <w:ind w:firstLineChars="109" w:firstLine="28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(3)</w:t>
      </w:r>
      <w:r w:rsidR="00FB0C1D" w:rsidRPr="00444B38">
        <w:rPr>
          <w:rFonts w:ascii="標楷體" w:eastAsia="標楷體" w:hAnsi="標楷體" w:hint="eastAsia"/>
          <w:sz w:val="26"/>
          <w:szCs w:val="26"/>
        </w:rPr>
        <w:t>□</w:t>
      </w:r>
      <w:r w:rsidR="0053734F">
        <w:rPr>
          <w:rFonts w:ascii="標楷體" w:eastAsia="標楷體" w:hAnsi="標楷體" w:hint="eastAsia"/>
          <w:sz w:val="26"/>
          <w:szCs w:val="26"/>
        </w:rPr>
        <w:t>送住家附近之托育機構</w:t>
      </w:r>
    </w:p>
    <w:p w:rsidR="00281A22" w:rsidRDefault="00320748" w:rsidP="00281A22">
      <w:pPr>
        <w:spacing w:line="360" w:lineRule="exact"/>
        <w:ind w:firstLineChars="109" w:firstLine="283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(4)</w:t>
      </w:r>
      <w:r w:rsidR="00114D2C" w:rsidRPr="00444B38">
        <w:rPr>
          <w:rFonts w:ascii="標楷體" w:eastAsia="標楷體" w:hAnsi="標楷體" w:hint="eastAsia"/>
          <w:sz w:val="26"/>
          <w:szCs w:val="26"/>
        </w:rPr>
        <w:t>□</w:t>
      </w:r>
      <w:r w:rsidR="004B6A08" w:rsidRPr="00444B38">
        <w:rPr>
          <w:rFonts w:ascii="標楷體" w:eastAsia="標楷體" w:hAnsi="標楷體" w:hint="eastAsia"/>
          <w:sz w:val="26"/>
          <w:szCs w:val="26"/>
        </w:rPr>
        <w:t>送</w:t>
      </w:r>
      <w:r w:rsidR="00281A22">
        <w:rPr>
          <w:rFonts w:ascii="標楷體" w:eastAsia="標楷體" w:hAnsi="標楷體" w:hint="eastAsia"/>
          <w:sz w:val="26"/>
          <w:szCs w:val="26"/>
        </w:rPr>
        <w:t>托</w:t>
      </w:r>
      <w:r w:rsidR="004B6A08" w:rsidRPr="00444B38">
        <w:rPr>
          <w:rFonts w:ascii="標楷體" w:eastAsia="標楷體" w:hAnsi="標楷體" w:hint="eastAsia"/>
          <w:sz w:val="26"/>
          <w:szCs w:val="26"/>
        </w:rPr>
        <w:t>公司設置之托</w:t>
      </w:r>
      <w:r w:rsidR="00AE5234">
        <w:rPr>
          <w:rFonts w:ascii="標楷體" w:eastAsia="標楷體" w:hAnsi="標楷體" w:hint="eastAsia"/>
          <w:sz w:val="26"/>
          <w:szCs w:val="26"/>
        </w:rPr>
        <w:t>育</w:t>
      </w:r>
      <w:r w:rsidR="004B6A08" w:rsidRPr="00444B38">
        <w:rPr>
          <w:rFonts w:ascii="標楷體" w:eastAsia="標楷體" w:hAnsi="標楷體" w:hint="eastAsia"/>
          <w:sz w:val="26"/>
          <w:szCs w:val="26"/>
        </w:rPr>
        <w:t>機構</w:t>
      </w:r>
    </w:p>
    <w:p w:rsidR="0055128F" w:rsidRPr="00E933E2" w:rsidRDefault="00320748" w:rsidP="00281A22">
      <w:pPr>
        <w:spacing w:line="360" w:lineRule="exact"/>
        <w:ind w:firstLineChars="109" w:firstLine="283"/>
        <w:jc w:val="both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(5)</w:t>
      </w:r>
      <w:r w:rsidR="00114D2C" w:rsidRPr="00444B38">
        <w:rPr>
          <w:rFonts w:ascii="標楷體" w:eastAsia="標楷體" w:hAnsi="標楷體" w:hint="eastAsia"/>
          <w:sz w:val="26"/>
          <w:szCs w:val="26"/>
        </w:rPr>
        <w:t>□</w:t>
      </w:r>
      <w:r w:rsidR="0055128F" w:rsidRPr="00444B38">
        <w:rPr>
          <w:rFonts w:ascii="標楷體" w:eastAsia="標楷體" w:hAnsi="標楷體" w:hint="eastAsia"/>
          <w:sz w:val="26"/>
          <w:szCs w:val="26"/>
        </w:rPr>
        <w:t>其他</w:t>
      </w:r>
      <w:r w:rsidR="00281A22">
        <w:rPr>
          <w:rFonts w:ascii="標楷體" w:eastAsia="標楷體" w:hAnsi="標楷體" w:hint="eastAsia"/>
          <w:sz w:val="26"/>
          <w:szCs w:val="26"/>
        </w:rPr>
        <w:t>，</w:t>
      </w:r>
      <w:r w:rsidR="00AE5234">
        <w:rPr>
          <w:rFonts w:ascii="標楷體" w:eastAsia="標楷體" w:hAnsi="標楷體" w:hint="eastAsia"/>
          <w:sz w:val="26"/>
          <w:szCs w:val="26"/>
        </w:rPr>
        <w:t>請</w:t>
      </w:r>
      <w:r w:rsidR="00444B38">
        <w:rPr>
          <w:rFonts w:ascii="標楷體" w:eastAsia="標楷體" w:hAnsi="標楷體" w:hint="eastAsia"/>
          <w:sz w:val="26"/>
          <w:szCs w:val="26"/>
        </w:rPr>
        <w:t>說明</w:t>
      </w:r>
      <w:r w:rsidR="0053734F">
        <w:rPr>
          <w:rFonts w:ascii="標楷體" w:eastAsia="標楷體" w:hAnsi="標楷體" w:hint="eastAsia"/>
          <w:sz w:val="26"/>
          <w:szCs w:val="26"/>
        </w:rPr>
        <w:t>方式</w:t>
      </w:r>
      <w:r w:rsidR="00444B38">
        <w:rPr>
          <w:rFonts w:ascii="標楷體" w:eastAsia="標楷體" w:hAnsi="標楷體" w:hint="eastAsia"/>
          <w:sz w:val="26"/>
          <w:szCs w:val="26"/>
        </w:rPr>
        <w:t>：＿＿＿＿＿＿＿＿＿＿＿＿＿＿</w:t>
      </w:r>
      <w:r w:rsidR="00E933E2" w:rsidRPr="00E933E2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E933E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</w:t>
      </w:r>
    </w:p>
    <w:p w:rsidR="00F5086C" w:rsidRPr="00932C93" w:rsidRDefault="0055128F" w:rsidP="00BB6A06">
      <w:pPr>
        <w:spacing w:line="360" w:lineRule="exact"/>
        <w:ind w:leftChars="-200" w:left="40" w:hangingChars="200" w:hanging="520"/>
        <w:jc w:val="both"/>
        <w:rPr>
          <w:rFonts w:ascii="標楷體" w:eastAsia="標楷體" w:hAnsi="標楷體"/>
          <w:b/>
          <w:sz w:val="26"/>
          <w:szCs w:val="26"/>
        </w:rPr>
      </w:pPr>
      <w:r w:rsidRPr="00444B38">
        <w:rPr>
          <w:rFonts w:ascii="標楷體" w:eastAsia="標楷體" w:hAnsi="標楷體" w:hint="eastAsia"/>
          <w:sz w:val="26"/>
          <w:szCs w:val="26"/>
        </w:rPr>
        <w:t xml:space="preserve">   </w:t>
      </w:r>
      <w:r w:rsidR="00FC16E1">
        <w:rPr>
          <w:rFonts w:ascii="標楷體" w:eastAsia="標楷體" w:hAnsi="標楷體" w:hint="eastAsia"/>
          <w:sz w:val="26"/>
          <w:szCs w:val="26"/>
        </w:rPr>
        <w:t xml:space="preserve"> </w:t>
      </w:r>
      <w:r w:rsidR="00AE5234" w:rsidRPr="00932C93">
        <w:rPr>
          <w:rFonts w:ascii="標楷體" w:eastAsia="標楷體" w:hAnsi="標楷體" w:hint="eastAsia"/>
          <w:b/>
          <w:sz w:val="26"/>
          <w:szCs w:val="26"/>
        </w:rPr>
        <w:t>4.如果公司可提供下列福利，您選擇哪一種?（單選）</w:t>
      </w:r>
    </w:p>
    <w:p w:rsidR="004C4961" w:rsidRDefault="00764F9F" w:rsidP="00AE5234">
      <w:pPr>
        <w:spacing w:line="320" w:lineRule="exact"/>
        <w:ind w:firstLineChars="109" w:firstLine="283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(1)</w:t>
      </w:r>
      <w:r w:rsidR="00AE5234" w:rsidRPr="00444B38">
        <w:rPr>
          <w:rFonts w:ascii="標楷體" w:eastAsia="標楷體" w:hAnsi="標楷體" w:hint="eastAsia"/>
          <w:sz w:val="26"/>
          <w:szCs w:val="26"/>
        </w:rPr>
        <w:t>□公司</w:t>
      </w:r>
      <w:r w:rsidR="00932C93">
        <w:rPr>
          <w:rFonts w:ascii="標楷體" w:eastAsia="標楷體" w:hAnsi="標楷體" w:hint="eastAsia"/>
          <w:sz w:val="26"/>
          <w:szCs w:val="26"/>
        </w:rPr>
        <w:t>設置</w:t>
      </w:r>
      <w:r w:rsidR="00AE5234" w:rsidRPr="00444B38">
        <w:rPr>
          <w:rFonts w:ascii="標楷體" w:eastAsia="標楷體" w:hAnsi="標楷體" w:hint="eastAsia"/>
          <w:sz w:val="26"/>
          <w:szCs w:val="26"/>
        </w:rPr>
        <w:t>托</w:t>
      </w:r>
      <w:r w:rsidR="00AE5234">
        <w:rPr>
          <w:rFonts w:ascii="標楷體" w:eastAsia="標楷體" w:hAnsi="標楷體" w:hint="eastAsia"/>
          <w:sz w:val="26"/>
          <w:szCs w:val="26"/>
        </w:rPr>
        <w:t>育</w:t>
      </w:r>
      <w:r w:rsidR="00AE5234" w:rsidRPr="00444B38">
        <w:rPr>
          <w:rFonts w:ascii="標楷體" w:eastAsia="標楷體" w:hAnsi="標楷體" w:hint="eastAsia"/>
          <w:sz w:val="26"/>
          <w:szCs w:val="26"/>
        </w:rPr>
        <w:t>機構</w:t>
      </w:r>
    </w:p>
    <w:p w:rsidR="004C4961" w:rsidRDefault="00764F9F" w:rsidP="00764F9F">
      <w:pPr>
        <w:spacing w:line="320" w:lineRule="exact"/>
        <w:ind w:firstLineChars="109" w:firstLine="283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 w:hint="eastAsia"/>
          <w:sz w:val="26"/>
          <w:szCs w:val="26"/>
        </w:rPr>
        <w:t>(2)</w:t>
      </w:r>
      <w:r w:rsidR="00932C93" w:rsidRPr="00444B38">
        <w:rPr>
          <w:rFonts w:ascii="標楷體" w:eastAsia="標楷體" w:hAnsi="標楷體" w:hint="eastAsia"/>
          <w:sz w:val="26"/>
          <w:szCs w:val="26"/>
        </w:rPr>
        <w:t>□</w:t>
      </w:r>
      <w:r w:rsidR="00932C93">
        <w:rPr>
          <w:rFonts w:ascii="標楷體" w:eastAsia="標楷體" w:hAnsi="標楷體" w:hint="eastAsia"/>
          <w:sz w:val="26"/>
          <w:szCs w:val="26"/>
        </w:rPr>
        <w:t>提供托育津貼補助</w:t>
      </w:r>
    </w:p>
    <w:p w:rsidR="00764F9F" w:rsidRPr="00020B65" w:rsidRDefault="00764F9F" w:rsidP="00764F9F">
      <w:pPr>
        <w:spacing w:line="320" w:lineRule="exact"/>
        <w:ind w:firstLineChars="109" w:firstLine="283"/>
        <w:rPr>
          <w:rFonts w:ascii="標楷體" w:eastAsia="標楷體" w:hAnsi="標楷體" w:hint="eastAsia"/>
          <w:sz w:val="26"/>
          <w:szCs w:val="26"/>
        </w:rPr>
      </w:pPr>
      <w:r w:rsidRPr="00020B65">
        <w:rPr>
          <w:rFonts w:ascii="標楷體" w:eastAsia="標楷體" w:hAnsi="標楷體" w:hint="eastAsia"/>
          <w:sz w:val="26"/>
          <w:szCs w:val="26"/>
        </w:rPr>
        <w:t>(3)</w:t>
      </w:r>
      <w:r w:rsidR="00020B65" w:rsidRPr="00444B38">
        <w:rPr>
          <w:rFonts w:ascii="標楷體" w:eastAsia="標楷體" w:hAnsi="標楷體" w:hint="eastAsia"/>
          <w:sz w:val="26"/>
          <w:szCs w:val="26"/>
        </w:rPr>
        <w:t>□</w:t>
      </w:r>
      <w:r w:rsidR="00020B65">
        <w:rPr>
          <w:rFonts w:ascii="標楷體" w:eastAsia="標楷體" w:hAnsi="標楷體" w:hint="eastAsia"/>
          <w:sz w:val="26"/>
          <w:szCs w:val="26"/>
        </w:rPr>
        <w:t>與</w:t>
      </w:r>
      <w:r w:rsidR="009D46B5">
        <w:rPr>
          <w:rFonts w:ascii="標楷體" w:eastAsia="標楷體" w:hAnsi="標楷體" w:hint="eastAsia"/>
          <w:sz w:val="26"/>
          <w:szCs w:val="26"/>
        </w:rPr>
        <w:t>托育</w:t>
      </w:r>
      <w:r w:rsidR="00020B65">
        <w:rPr>
          <w:rFonts w:ascii="標楷體" w:eastAsia="標楷體" w:hAnsi="標楷體" w:hint="eastAsia"/>
          <w:sz w:val="26"/>
          <w:szCs w:val="26"/>
        </w:rPr>
        <w:t>機構簽約</w:t>
      </w:r>
    </w:p>
    <w:p w:rsidR="00BF5604" w:rsidRDefault="0001075C" w:rsidP="004C4961">
      <w:pPr>
        <w:spacing w:line="320" w:lineRule="exact"/>
        <w:rPr>
          <w:rFonts w:ascii="標楷體" w:eastAsia="標楷體" w:hAnsi="標楷體"/>
        </w:rPr>
      </w:pPr>
      <w:r w:rsidRPr="00261CB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BC29B" wp14:editId="0F956970">
                <wp:simplePos x="0" y="0"/>
                <wp:positionH relativeFrom="column">
                  <wp:posOffset>352425</wp:posOffset>
                </wp:positionH>
                <wp:positionV relativeFrom="paragraph">
                  <wp:posOffset>142240</wp:posOffset>
                </wp:positionV>
                <wp:extent cx="5334000" cy="333375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38" w:rsidRPr="00044526" w:rsidRDefault="00444B38" w:rsidP="00412644">
                            <w:pPr>
                              <w:ind w:firstLineChars="750" w:firstLine="1802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訪查表</w:t>
                            </w:r>
                            <w:r w:rsidRPr="00044526">
                              <w:rPr>
                                <w:rFonts w:hint="eastAsia"/>
                                <w:b/>
                              </w:rPr>
                              <w:t>填畢後請</w:t>
                            </w:r>
                            <w:r w:rsidR="00141EB9">
                              <w:rPr>
                                <w:rFonts w:hint="eastAsia"/>
                                <w:b/>
                              </w:rPr>
                              <w:t>繳回</w:t>
                            </w:r>
                            <w:r w:rsidR="00141EB9">
                              <w:rPr>
                                <w:b/>
                              </w:rPr>
                              <w:t>給公司</w:t>
                            </w:r>
                            <w:r w:rsidR="00365A2A">
                              <w:rPr>
                                <w:rFonts w:hint="eastAsia"/>
                                <w:b/>
                              </w:rPr>
                              <w:t>統計</w:t>
                            </w:r>
                            <w:r w:rsidRPr="005E29BB"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 w:rsidRPr="00044526">
                              <w:rPr>
                                <w:rFonts w:hint="eastAsia"/>
                                <w:b/>
                              </w:rPr>
                              <w:t>謝謝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您</w:t>
                            </w:r>
                            <w:r w:rsidRPr="00044526">
                              <w:rPr>
                                <w:rFonts w:hint="eastAsia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BC29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.75pt;margin-top:11.2pt;width:42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" strokeweight="1.5pt">
                <v:stroke dashstyle="1 1" endcap="round"/>
                <v:textbox>
                  <w:txbxContent>
                    <w:p w:rsidR="00444B38" w:rsidRPr="00044526" w:rsidRDefault="00444B38" w:rsidP="00412644">
                      <w:pPr>
                        <w:ind w:firstLineChars="750" w:firstLine="1802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訪查表</w:t>
                      </w:r>
                      <w:r w:rsidRPr="00044526">
                        <w:rPr>
                          <w:rFonts w:hint="eastAsia"/>
                          <w:b/>
                        </w:rPr>
                        <w:t>填畢後請</w:t>
                      </w:r>
                      <w:r w:rsidR="00141EB9">
                        <w:rPr>
                          <w:rFonts w:hint="eastAsia"/>
                          <w:b/>
                        </w:rPr>
                        <w:t>繳回</w:t>
                      </w:r>
                      <w:r w:rsidR="00141EB9">
                        <w:rPr>
                          <w:b/>
                        </w:rPr>
                        <w:t>給公司</w:t>
                      </w:r>
                      <w:r w:rsidR="00365A2A">
                        <w:rPr>
                          <w:rFonts w:hint="eastAsia"/>
                          <w:b/>
                        </w:rPr>
                        <w:t>統計</w:t>
                      </w:r>
                      <w:r w:rsidRPr="005E29BB">
                        <w:rPr>
                          <w:rFonts w:hint="eastAsia"/>
                          <w:b/>
                        </w:rPr>
                        <w:t>，</w:t>
                      </w:r>
                      <w:r w:rsidRPr="00044526">
                        <w:rPr>
                          <w:rFonts w:hint="eastAsia"/>
                          <w:b/>
                        </w:rPr>
                        <w:t>謝謝</w:t>
                      </w:r>
                      <w:r>
                        <w:rPr>
                          <w:rFonts w:hint="eastAsia"/>
                          <w:b/>
                        </w:rPr>
                        <w:t>您</w:t>
                      </w:r>
                      <w:r w:rsidRPr="00044526">
                        <w:rPr>
                          <w:rFonts w:hint="eastAsia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5604" w:rsidSect="00AE5234">
      <w:pgSz w:w="11906" w:h="16838"/>
      <w:pgMar w:top="709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A2" w:rsidRDefault="00B138A2" w:rsidP="00BA6B43">
      <w:r>
        <w:separator/>
      </w:r>
    </w:p>
  </w:endnote>
  <w:endnote w:type="continuationSeparator" w:id="0">
    <w:p w:rsidR="00B138A2" w:rsidRDefault="00B138A2" w:rsidP="00BA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A2" w:rsidRDefault="00B138A2" w:rsidP="00BA6B43">
      <w:r>
        <w:separator/>
      </w:r>
    </w:p>
  </w:footnote>
  <w:footnote w:type="continuationSeparator" w:id="0">
    <w:p w:rsidR="00B138A2" w:rsidRDefault="00B138A2" w:rsidP="00BA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3C0"/>
    <w:multiLevelType w:val="hybridMultilevel"/>
    <w:tmpl w:val="FE78E056"/>
    <w:lvl w:ilvl="0" w:tplc="0C264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AD74D0"/>
    <w:multiLevelType w:val="hybridMultilevel"/>
    <w:tmpl w:val="2B0A9A32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 w15:restartNumberingAfterBreak="0">
    <w:nsid w:val="2B1759D4"/>
    <w:multiLevelType w:val="hybridMultilevel"/>
    <w:tmpl w:val="FABA489E"/>
    <w:lvl w:ilvl="0" w:tplc="6A50DE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264B9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586417"/>
    <w:multiLevelType w:val="hybridMultilevel"/>
    <w:tmpl w:val="03425E44"/>
    <w:lvl w:ilvl="0" w:tplc="DA3A9BA8">
      <w:start w:val="1"/>
      <w:numFmt w:val="taiwaneseCountingThousand"/>
      <w:lvlText w:val="(%1)"/>
      <w:lvlJc w:val="left"/>
      <w:pPr>
        <w:ind w:left="-2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4" w15:restartNumberingAfterBreak="0">
    <w:nsid w:val="39551FD5"/>
    <w:multiLevelType w:val="hybridMultilevel"/>
    <w:tmpl w:val="03425E44"/>
    <w:lvl w:ilvl="0" w:tplc="DA3A9BA8">
      <w:start w:val="1"/>
      <w:numFmt w:val="taiwaneseCountingThousand"/>
      <w:lvlText w:val="(%1)"/>
      <w:lvlJc w:val="left"/>
      <w:pPr>
        <w:ind w:left="-2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5" w15:restartNumberingAfterBreak="0">
    <w:nsid w:val="555858E0"/>
    <w:multiLevelType w:val="hybridMultilevel"/>
    <w:tmpl w:val="C26C2A34"/>
    <w:lvl w:ilvl="0" w:tplc="2CBA447C">
      <w:start w:val="1"/>
      <w:numFmt w:val="decimal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6" w15:restartNumberingAfterBreak="0">
    <w:nsid w:val="7D0B5FDB"/>
    <w:multiLevelType w:val="hybridMultilevel"/>
    <w:tmpl w:val="82C661B4"/>
    <w:lvl w:ilvl="0" w:tplc="3FC84A58">
      <w:start w:val="1"/>
      <w:numFmt w:val="decimal"/>
      <w:lvlText w:val="%1、"/>
      <w:lvlJc w:val="left"/>
      <w:pPr>
        <w:ind w:left="-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12"/>
    <w:rsid w:val="0000697A"/>
    <w:rsid w:val="0001075C"/>
    <w:rsid w:val="0001237F"/>
    <w:rsid w:val="0001696E"/>
    <w:rsid w:val="00020AE8"/>
    <w:rsid w:val="00020B65"/>
    <w:rsid w:val="0004356B"/>
    <w:rsid w:val="00065532"/>
    <w:rsid w:val="00075561"/>
    <w:rsid w:val="00086D83"/>
    <w:rsid w:val="0009324B"/>
    <w:rsid w:val="00094356"/>
    <w:rsid w:val="000A6060"/>
    <w:rsid w:val="000B74ED"/>
    <w:rsid w:val="000C54B3"/>
    <w:rsid w:val="000D7871"/>
    <w:rsid w:val="000D7D57"/>
    <w:rsid w:val="00114D2C"/>
    <w:rsid w:val="001241C4"/>
    <w:rsid w:val="00126970"/>
    <w:rsid w:val="00134CF3"/>
    <w:rsid w:val="001416F2"/>
    <w:rsid w:val="00141EB9"/>
    <w:rsid w:val="00153D38"/>
    <w:rsid w:val="00155F4C"/>
    <w:rsid w:val="0015763C"/>
    <w:rsid w:val="0017017E"/>
    <w:rsid w:val="0019708E"/>
    <w:rsid w:val="0019784B"/>
    <w:rsid w:val="001B3113"/>
    <w:rsid w:val="001B65CB"/>
    <w:rsid w:val="001D7CE5"/>
    <w:rsid w:val="001F357D"/>
    <w:rsid w:val="001F4FCB"/>
    <w:rsid w:val="00200583"/>
    <w:rsid w:val="0020111D"/>
    <w:rsid w:val="00222CDE"/>
    <w:rsid w:val="00243662"/>
    <w:rsid w:val="00261CB9"/>
    <w:rsid w:val="00261DE7"/>
    <w:rsid w:val="00281A22"/>
    <w:rsid w:val="002820D8"/>
    <w:rsid w:val="002871A2"/>
    <w:rsid w:val="0029692E"/>
    <w:rsid w:val="002B493B"/>
    <w:rsid w:val="002C1D99"/>
    <w:rsid w:val="002D6CCF"/>
    <w:rsid w:val="002F1ADE"/>
    <w:rsid w:val="00314630"/>
    <w:rsid w:val="00320748"/>
    <w:rsid w:val="0033250C"/>
    <w:rsid w:val="00336C92"/>
    <w:rsid w:val="00337A36"/>
    <w:rsid w:val="00352ADA"/>
    <w:rsid w:val="00365A2A"/>
    <w:rsid w:val="00370F7C"/>
    <w:rsid w:val="003771A8"/>
    <w:rsid w:val="003859A1"/>
    <w:rsid w:val="00386CCD"/>
    <w:rsid w:val="003A04B3"/>
    <w:rsid w:val="003B5657"/>
    <w:rsid w:val="003C654A"/>
    <w:rsid w:val="003E2FDA"/>
    <w:rsid w:val="003E3BD0"/>
    <w:rsid w:val="003E73BF"/>
    <w:rsid w:val="003F3768"/>
    <w:rsid w:val="003F4FCF"/>
    <w:rsid w:val="003F62A0"/>
    <w:rsid w:val="003F72D8"/>
    <w:rsid w:val="003F75E7"/>
    <w:rsid w:val="004069E8"/>
    <w:rsid w:val="00412644"/>
    <w:rsid w:val="00416497"/>
    <w:rsid w:val="00417125"/>
    <w:rsid w:val="004248CA"/>
    <w:rsid w:val="00433E6F"/>
    <w:rsid w:val="00434544"/>
    <w:rsid w:val="00441A3F"/>
    <w:rsid w:val="00443D63"/>
    <w:rsid w:val="00444B38"/>
    <w:rsid w:val="00445ADB"/>
    <w:rsid w:val="004540D4"/>
    <w:rsid w:val="004554F2"/>
    <w:rsid w:val="0045636F"/>
    <w:rsid w:val="004679D8"/>
    <w:rsid w:val="0047383A"/>
    <w:rsid w:val="00476323"/>
    <w:rsid w:val="004807FF"/>
    <w:rsid w:val="00495E87"/>
    <w:rsid w:val="004B0A7D"/>
    <w:rsid w:val="004B6A08"/>
    <w:rsid w:val="004C4961"/>
    <w:rsid w:val="004D0DBD"/>
    <w:rsid w:val="004E0580"/>
    <w:rsid w:val="004F0A47"/>
    <w:rsid w:val="00505511"/>
    <w:rsid w:val="00511AC0"/>
    <w:rsid w:val="00512D31"/>
    <w:rsid w:val="005178D1"/>
    <w:rsid w:val="0052403B"/>
    <w:rsid w:val="0053734F"/>
    <w:rsid w:val="00546EBD"/>
    <w:rsid w:val="0055128F"/>
    <w:rsid w:val="00551764"/>
    <w:rsid w:val="00557F66"/>
    <w:rsid w:val="00574E91"/>
    <w:rsid w:val="00580CB7"/>
    <w:rsid w:val="00590AB0"/>
    <w:rsid w:val="00590DF6"/>
    <w:rsid w:val="005A0B27"/>
    <w:rsid w:val="005A28A1"/>
    <w:rsid w:val="005A5E78"/>
    <w:rsid w:val="005B5D60"/>
    <w:rsid w:val="005B6638"/>
    <w:rsid w:val="005D4E8D"/>
    <w:rsid w:val="005E29BB"/>
    <w:rsid w:val="005F021E"/>
    <w:rsid w:val="006021B8"/>
    <w:rsid w:val="00603252"/>
    <w:rsid w:val="006175E6"/>
    <w:rsid w:val="006305EC"/>
    <w:rsid w:val="0063123D"/>
    <w:rsid w:val="00632744"/>
    <w:rsid w:val="006376F0"/>
    <w:rsid w:val="006444ED"/>
    <w:rsid w:val="00651FB1"/>
    <w:rsid w:val="00654188"/>
    <w:rsid w:val="00654973"/>
    <w:rsid w:val="0065634B"/>
    <w:rsid w:val="00660CAB"/>
    <w:rsid w:val="0066129E"/>
    <w:rsid w:val="006859E3"/>
    <w:rsid w:val="006940EF"/>
    <w:rsid w:val="006B2959"/>
    <w:rsid w:val="006B7E24"/>
    <w:rsid w:val="006C5A05"/>
    <w:rsid w:val="00715850"/>
    <w:rsid w:val="00722670"/>
    <w:rsid w:val="0073439C"/>
    <w:rsid w:val="00740E81"/>
    <w:rsid w:val="007411A8"/>
    <w:rsid w:val="00752CBE"/>
    <w:rsid w:val="00760646"/>
    <w:rsid w:val="0076087F"/>
    <w:rsid w:val="00764F9F"/>
    <w:rsid w:val="00765BB3"/>
    <w:rsid w:val="00770271"/>
    <w:rsid w:val="00773AA4"/>
    <w:rsid w:val="00791004"/>
    <w:rsid w:val="007965A6"/>
    <w:rsid w:val="00797838"/>
    <w:rsid w:val="007A4E5B"/>
    <w:rsid w:val="007C6C4F"/>
    <w:rsid w:val="007D29E2"/>
    <w:rsid w:val="007D4A8D"/>
    <w:rsid w:val="007D705A"/>
    <w:rsid w:val="007E7B8B"/>
    <w:rsid w:val="007F39FE"/>
    <w:rsid w:val="007F7369"/>
    <w:rsid w:val="00817A25"/>
    <w:rsid w:val="00823BC6"/>
    <w:rsid w:val="008367C0"/>
    <w:rsid w:val="00844B86"/>
    <w:rsid w:val="008568BB"/>
    <w:rsid w:val="00864248"/>
    <w:rsid w:val="008646AD"/>
    <w:rsid w:val="008726D8"/>
    <w:rsid w:val="008763AB"/>
    <w:rsid w:val="008A34E7"/>
    <w:rsid w:val="008B601F"/>
    <w:rsid w:val="008C4A32"/>
    <w:rsid w:val="008C54BC"/>
    <w:rsid w:val="008D1A95"/>
    <w:rsid w:val="008E3ADC"/>
    <w:rsid w:val="00915408"/>
    <w:rsid w:val="009160F5"/>
    <w:rsid w:val="00926F03"/>
    <w:rsid w:val="00932C93"/>
    <w:rsid w:val="00940FBA"/>
    <w:rsid w:val="009466F5"/>
    <w:rsid w:val="0095120E"/>
    <w:rsid w:val="00975C92"/>
    <w:rsid w:val="009910A3"/>
    <w:rsid w:val="009952C8"/>
    <w:rsid w:val="009959B8"/>
    <w:rsid w:val="009B0B30"/>
    <w:rsid w:val="009C509B"/>
    <w:rsid w:val="009D46B5"/>
    <w:rsid w:val="00A23AC4"/>
    <w:rsid w:val="00A54917"/>
    <w:rsid w:val="00A6302C"/>
    <w:rsid w:val="00A80961"/>
    <w:rsid w:val="00A86359"/>
    <w:rsid w:val="00A86E1F"/>
    <w:rsid w:val="00AA5996"/>
    <w:rsid w:val="00AC16A2"/>
    <w:rsid w:val="00AE5234"/>
    <w:rsid w:val="00AF0494"/>
    <w:rsid w:val="00AF0AA6"/>
    <w:rsid w:val="00B138A2"/>
    <w:rsid w:val="00B2362A"/>
    <w:rsid w:val="00B239A2"/>
    <w:rsid w:val="00B43C42"/>
    <w:rsid w:val="00B62E0D"/>
    <w:rsid w:val="00B976D1"/>
    <w:rsid w:val="00BA0E81"/>
    <w:rsid w:val="00BA6B43"/>
    <w:rsid w:val="00BB62ED"/>
    <w:rsid w:val="00BB6A06"/>
    <w:rsid w:val="00BC0099"/>
    <w:rsid w:val="00BC09C1"/>
    <w:rsid w:val="00BC3BEC"/>
    <w:rsid w:val="00BD499B"/>
    <w:rsid w:val="00BF5604"/>
    <w:rsid w:val="00C11155"/>
    <w:rsid w:val="00C117C3"/>
    <w:rsid w:val="00C3215A"/>
    <w:rsid w:val="00C616FA"/>
    <w:rsid w:val="00C70DB8"/>
    <w:rsid w:val="00C742B2"/>
    <w:rsid w:val="00C877CE"/>
    <w:rsid w:val="00CA3108"/>
    <w:rsid w:val="00CC7AAC"/>
    <w:rsid w:val="00CE6A94"/>
    <w:rsid w:val="00CF0C73"/>
    <w:rsid w:val="00CF6CFF"/>
    <w:rsid w:val="00CF6F77"/>
    <w:rsid w:val="00CF769C"/>
    <w:rsid w:val="00D0250A"/>
    <w:rsid w:val="00D03ECA"/>
    <w:rsid w:val="00D256AA"/>
    <w:rsid w:val="00D27212"/>
    <w:rsid w:val="00D45A93"/>
    <w:rsid w:val="00D4705A"/>
    <w:rsid w:val="00D83EA1"/>
    <w:rsid w:val="00D9110F"/>
    <w:rsid w:val="00D91F3B"/>
    <w:rsid w:val="00DA2C4C"/>
    <w:rsid w:val="00DC3E13"/>
    <w:rsid w:val="00DD2BAE"/>
    <w:rsid w:val="00DD700A"/>
    <w:rsid w:val="00E01402"/>
    <w:rsid w:val="00E2716A"/>
    <w:rsid w:val="00E47D2C"/>
    <w:rsid w:val="00E52EC8"/>
    <w:rsid w:val="00E56125"/>
    <w:rsid w:val="00E72CBC"/>
    <w:rsid w:val="00E74F24"/>
    <w:rsid w:val="00E933E2"/>
    <w:rsid w:val="00E96E3E"/>
    <w:rsid w:val="00EA5670"/>
    <w:rsid w:val="00EA75DB"/>
    <w:rsid w:val="00EB4663"/>
    <w:rsid w:val="00EC7C50"/>
    <w:rsid w:val="00ED5906"/>
    <w:rsid w:val="00EF75D4"/>
    <w:rsid w:val="00F00400"/>
    <w:rsid w:val="00F04142"/>
    <w:rsid w:val="00F26BEB"/>
    <w:rsid w:val="00F42720"/>
    <w:rsid w:val="00F5086C"/>
    <w:rsid w:val="00F513BC"/>
    <w:rsid w:val="00F62873"/>
    <w:rsid w:val="00FA6CE3"/>
    <w:rsid w:val="00FB0C1D"/>
    <w:rsid w:val="00FC16E1"/>
    <w:rsid w:val="00FC49BF"/>
    <w:rsid w:val="00FC6275"/>
    <w:rsid w:val="00FC742A"/>
    <w:rsid w:val="00FD69B5"/>
    <w:rsid w:val="00FE2437"/>
    <w:rsid w:val="00FE441B"/>
    <w:rsid w:val="00FE6B1D"/>
    <w:rsid w:val="00FF0B45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18A307"/>
  <w15:chartTrackingRefBased/>
  <w15:docId w15:val="{7F5435CA-3AF9-4C7D-B14C-BDC5CD04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6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BA6B43"/>
    <w:rPr>
      <w:kern w:val="2"/>
    </w:rPr>
  </w:style>
  <w:style w:type="paragraph" w:styleId="a5">
    <w:name w:val="footer"/>
    <w:basedOn w:val="a"/>
    <w:link w:val="a6"/>
    <w:rsid w:val="00BA6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BA6B43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2C1D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2C1D99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940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40FB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508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442</Characters>
  <Application>Microsoft Office Word</Application>
  <DocSecurity>0</DocSecurity>
  <Lines>3</Lines>
  <Paragraphs>1</Paragraphs>
  <ScaleCrop>false</ScaleCrop>
  <Company>CLA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250人以上事業單位設置托兒設施或提供托兒措施訪查表</dc:title>
  <dc:subject/>
  <dc:creator>行政院勞工委員會</dc:creator>
  <cp:keywords/>
  <cp:lastModifiedBy>林育滋</cp:lastModifiedBy>
  <cp:revision>18</cp:revision>
  <cp:lastPrinted>2018-11-19T10:05:00Z</cp:lastPrinted>
  <dcterms:created xsi:type="dcterms:W3CDTF">2018-11-19T09:51:00Z</dcterms:created>
  <dcterms:modified xsi:type="dcterms:W3CDTF">2018-11-19T10:10:00Z</dcterms:modified>
</cp:coreProperties>
</file>